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TUẦN </w:t>
            </w:r>
            <w:r w:rsidR="008B008C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07E66" w:rsidRPr="00436271" w:rsidRDefault="00C07E66" w:rsidP="00F95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B008C" w:rsidRDefault="008B008C" w:rsidP="008B008C">
      <w:pPr>
        <w:spacing w:before="120" w:after="12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CHỦ ĐỀ 2: SOẠN THẢO VĂN BẢN</w:t>
      </w:r>
    </w:p>
    <w:p w:rsidR="00736A8A" w:rsidRPr="00E24078" w:rsidRDefault="00736A8A" w:rsidP="006272A2">
      <w:pPr>
        <w:spacing w:before="120" w:after="16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078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1E1CBF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1E1CBF">
        <w:rPr>
          <w:rFonts w:ascii="Times New Roman" w:hAnsi="Times New Roman" w:cs="Times New Roman"/>
          <w:b/>
          <w:sz w:val="26"/>
          <w:szCs w:val="26"/>
        </w:rPr>
        <w:t xml:space="preserve">THỰC HÀNH TỔNG HỢP (2 </w:t>
      </w:r>
      <w:proofErr w:type="spellStart"/>
      <w:r w:rsidR="001E1CBF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="001E1CBF">
        <w:rPr>
          <w:rFonts w:ascii="Times New Roman" w:hAnsi="Times New Roman" w:cs="Times New Roman"/>
          <w:b/>
          <w:sz w:val="26"/>
          <w:szCs w:val="26"/>
        </w:rPr>
        <w:t>)</w:t>
      </w:r>
    </w:p>
    <w:p w:rsidR="00736A8A" w:rsidRPr="00201D93" w:rsidRDefault="00736A8A" w:rsidP="00736A8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736A8A" w:rsidRDefault="00736A8A" w:rsidP="00736A8A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1E1CBF" w:rsidRPr="001E1CBF" w:rsidRDefault="001E1CBF" w:rsidP="001E1CBF">
      <w:pPr>
        <w:spacing w:after="0"/>
        <w:ind w:left="426"/>
        <w:jc w:val="both"/>
        <w:rPr>
          <w:rFonts w:ascii="Times New Roman" w:hAnsi="Times New Roman"/>
          <w:sz w:val="26"/>
          <w:szCs w:val="26"/>
          <w:lang w:val="it-IT"/>
        </w:rPr>
      </w:pPr>
      <w:r w:rsidRPr="001E1CBF">
        <w:rPr>
          <w:rFonts w:ascii="Times New Roman" w:hAnsi="Times New Roman"/>
          <w:sz w:val="26"/>
          <w:szCs w:val="26"/>
          <w:lang w:val="it-IT"/>
        </w:rPr>
        <w:t>- Ôn lại toàn bộ các thao tác đã học khi soạn thảo văn bản.</w:t>
      </w:r>
    </w:p>
    <w:p w:rsidR="001E1CBF" w:rsidRPr="00F958A2" w:rsidRDefault="001E1CBF" w:rsidP="001E1CBF">
      <w:pPr>
        <w:spacing w:after="0"/>
        <w:ind w:left="42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E1CBF">
        <w:rPr>
          <w:rFonts w:ascii="Times New Roman" w:hAnsi="Times New Roman"/>
          <w:sz w:val="26"/>
          <w:szCs w:val="26"/>
          <w:lang w:val="it-IT"/>
        </w:rPr>
        <w:t xml:space="preserve">- HS có kĩ năng cằn chỉnh lề, phông chữ cỡ chữ, </w:t>
      </w:r>
      <w:r w:rsidRPr="001E1CBF">
        <w:rPr>
          <w:rFonts w:ascii="Times New Roman" w:hAnsi="Times New Roman"/>
          <w:spacing w:val="-14"/>
          <w:sz w:val="26"/>
          <w:szCs w:val="26"/>
          <w:lang w:val="it-IT"/>
        </w:rPr>
        <w:t>định dạng trang,  kích cỡ</w:t>
      </w:r>
      <w:r>
        <w:rPr>
          <w:rFonts w:ascii="Times New Roman" w:hAnsi="Times New Roman"/>
          <w:spacing w:val="-14"/>
          <w:sz w:val="26"/>
          <w:szCs w:val="26"/>
          <w:lang w:val="it-IT"/>
        </w:rPr>
        <w:t xml:space="preserve"> </w:t>
      </w:r>
      <w:r w:rsidRPr="001E1CBF">
        <w:rPr>
          <w:rFonts w:ascii="Times New Roman" w:hAnsi="Times New Roman"/>
          <w:spacing w:val="-14"/>
          <w:sz w:val="26"/>
          <w:szCs w:val="26"/>
          <w:lang w:val="it-IT"/>
        </w:rPr>
        <w:t xml:space="preserve">trang giấy và </w:t>
      </w:r>
      <w:r w:rsidRPr="001E1CBF">
        <w:rPr>
          <w:rFonts w:ascii="Times New Roman" w:hAnsi="Times New Roman"/>
          <w:sz w:val="26"/>
          <w:szCs w:val="26"/>
          <w:lang w:val="it-IT"/>
        </w:rPr>
        <w:t>đánh số trang trong soạn thảo văn bản.</w:t>
      </w:r>
    </w:p>
    <w:p w:rsidR="00736A8A" w:rsidRDefault="00736A8A" w:rsidP="00736A8A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1E1CBF" w:rsidRPr="001E1CBF" w:rsidRDefault="001E1CBF" w:rsidP="001E1CBF">
      <w:pPr>
        <w:spacing w:after="0" w:line="264" w:lineRule="auto"/>
        <w:ind w:left="426"/>
        <w:rPr>
          <w:rFonts w:ascii="Times New Roman" w:hAnsi="Times New Roman"/>
          <w:spacing w:val="-8"/>
          <w:sz w:val="26"/>
          <w:szCs w:val="26"/>
          <w:lang w:val="it-IT"/>
        </w:rPr>
      </w:pPr>
      <w:r w:rsidRPr="001E1CBF">
        <w:rPr>
          <w:rFonts w:ascii="Times New Roman" w:hAnsi="Times New Roman"/>
          <w:spacing w:val="-12"/>
          <w:sz w:val="26"/>
          <w:szCs w:val="26"/>
        </w:rPr>
        <w:t xml:space="preserve">- </w:t>
      </w:r>
      <w:r w:rsidRPr="001E1CBF">
        <w:rPr>
          <w:rFonts w:ascii="Times New Roman" w:hAnsi="Times New Roman"/>
          <w:spacing w:val="-12"/>
          <w:sz w:val="26"/>
          <w:szCs w:val="26"/>
          <w:lang w:val="vi-VN"/>
        </w:rPr>
        <w:t>HS chủ động khi thực hiện nhiệm vụ học tập.</w:t>
      </w:r>
      <w:r w:rsidRPr="001E1CBF">
        <w:rPr>
          <w:rFonts w:ascii="Times New Roman" w:hAnsi="Times New Roman"/>
          <w:color w:val="000000"/>
          <w:spacing w:val="-12"/>
          <w:sz w:val="26"/>
          <w:szCs w:val="26"/>
          <w:lang w:val="vi-VN"/>
        </w:rPr>
        <w:t xml:space="preserve"> Phát triển năng lực </w:t>
      </w:r>
      <w:r w:rsidRPr="001E1CBF">
        <w:rPr>
          <w:rFonts w:ascii="Times New Roman" w:hAnsi="Times New Roman"/>
          <w:spacing w:val="-12"/>
          <w:sz w:val="26"/>
          <w:szCs w:val="26"/>
          <w:lang w:val="it-IT"/>
        </w:rPr>
        <w:t>căn chỉnh và trình bày trong văn bản</w:t>
      </w:r>
      <w:r w:rsidRPr="001E1CBF">
        <w:rPr>
          <w:rFonts w:ascii="Times New Roman" w:hAnsi="Times New Roman"/>
          <w:color w:val="000000"/>
          <w:spacing w:val="-12"/>
          <w:sz w:val="26"/>
          <w:szCs w:val="26"/>
          <w:lang w:val="vi-VN"/>
        </w:rPr>
        <w:t>.</w:t>
      </w:r>
    </w:p>
    <w:p w:rsidR="001E1CBF" w:rsidRPr="001E1CBF" w:rsidRDefault="001E1CBF" w:rsidP="001E1CBF">
      <w:pPr>
        <w:shd w:val="clear" w:color="auto" w:fill="FFFFFF"/>
        <w:spacing w:after="120" w:line="264" w:lineRule="auto"/>
        <w:ind w:left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1E1CBF">
        <w:rPr>
          <w:rFonts w:ascii="Times New Roman" w:hAnsi="Times New Roman"/>
          <w:spacing w:val="-8"/>
          <w:sz w:val="26"/>
          <w:szCs w:val="26"/>
          <w:lang w:val="it-IT"/>
        </w:rPr>
        <w:t>- Giữ gìn máy tính cẩn thận, thích thú khi thực hành bài.</w:t>
      </w:r>
    </w:p>
    <w:p w:rsidR="00736A8A" w:rsidRPr="00201D93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736A8A" w:rsidRPr="00201D93" w:rsidRDefault="00736A8A" w:rsidP="00736A8A">
      <w:pPr>
        <w:spacing w:after="0" w:line="264" w:lineRule="auto"/>
        <w:ind w:left="14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học:</w:t>
      </w:r>
      <w:r w:rsidR="00736A8A" w:rsidRPr="001E1CBF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</w:t>
      </w:r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iáo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án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Phòng</w:t>
      </w:r>
      <w:proofErr w:type="spellEnd"/>
      <w:r w:rsidR="00736A8A" w:rsidRPr="001E1CBF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thực</w:t>
      </w:r>
      <w:proofErr w:type="spellEnd"/>
      <w:r w:rsidR="00736A8A" w:rsidRPr="001E1CBF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hành</w:t>
      </w:r>
      <w:proofErr w:type="spellEnd"/>
      <w:r w:rsidR="00736A8A" w:rsidRPr="001E1CBF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="00736A8A" w:rsidRPr="001E1CBF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đủ</w:t>
      </w:r>
      <w:proofErr w:type="spellEnd"/>
      <w:r w:rsidR="00736A8A" w:rsidRPr="001E1CBF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="00736A8A" w:rsidRPr="001E1CBF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tính</w:t>
      </w:r>
      <w:proofErr w:type="spellEnd"/>
      <w:r w:rsidR="00736A8A" w:rsidRPr="001E1CBF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="00736A8A" w:rsidRPr="001E1CBF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học</w:t>
      </w:r>
      <w:proofErr w:type="spellEnd"/>
      <w:r w:rsidR="00736A8A" w:rsidRPr="001E1CBF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sinh</w:t>
      </w:r>
      <w:proofErr w:type="spellEnd"/>
      <w:r w:rsidR="00736A8A" w:rsidRPr="001E1CBF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iCs/>
          <w:sz w:val="26"/>
          <w:szCs w:val="26"/>
          <w:lang w:val="nl-NL"/>
        </w:rPr>
        <w:t xml:space="preserve">- </w:t>
      </w:r>
      <w:r w:rsidR="00736A8A" w:rsidRPr="001E1CBF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3.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Dự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kiến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kĩ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thuật:</w:t>
      </w:r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Đàm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thoại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Trực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quan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hành</w:t>
      </w:r>
      <w:proofErr w:type="spellEnd"/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gram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Toàn</w:t>
      </w:r>
      <w:proofErr w:type="spellEnd"/>
      <w:proofErr w:type="gram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lớp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cá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nhân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nhóm</w:t>
      </w:r>
      <w:proofErr w:type="spellEnd"/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Sản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phẩm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 (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của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) </w:t>
      </w:r>
      <w:r w:rsidRPr="009B7B3A">
        <w:rPr>
          <w:rFonts w:ascii="Times New Roman" w:hAnsi="Times New Roman"/>
          <w:sz w:val="26"/>
          <w:szCs w:val="26"/>
          <w:lang w:val="it-IT"/>
        </w:rPr>
        <w:t>Một văn bản trình bày đúng đẹp.</w:t>
      </w:r>
    </w:p>
    <w:p w:rsidR="00736A8A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47255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III. CÁC HOẠT ĐỘNG DẠY HỌC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793145" w:rsidRPr="0057498B" w:rsidTr="008C52ED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793145" w:rsidRDefault="00793145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1</w:t>
            </w:r>
          </w:p>
          <w:p w:rsidR="00793145" w:rsidRPr="0057498B" w:rsidRDefault="00793145" w:rsidP="00517738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 w:rsidR="008C52ED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6,7,10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/1</w:t>
            </w:r>
            <w:r w:rsidR="00517738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/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2023</w:t>
            </w:r>
          </w:p>
        </w:tc>
      </w:tr>
      <w:tr w:rsidR="00736A8A" w:rsidRPr="0057498B" w:rsidTr="00845A1C">
        <w:trPr>
          <w:trHeight w:val="3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93145" w:rsidRPr="0057498B" w:rsidTr="00793145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57498B" w:rsidRDefault="00793145" w:rsidP="00793145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Khởi động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</w:tc>
      </w:tr>
      <w:tr w:rsidR="00793145" w:rsidRPr="0057498B" w:rsidTr="00845A1C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45" w:rsidRDefault="00793145" w:rsidP="00793145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F674C5">
              <w:rPr>
                <w:rFonts w:ascii="Times New Roman" w:hAnsi="Times New Roman"/>
                <w:sz w:val="26"/>
                <w:szCs w:val="26"/>
                <w:lang w:val="nl-NL"/>
              </w:rPr>
              <w:t>- Khởi động đầu giờ: Cho HS chơi trò chơi “Ai nhanh ai đúng”</w:t>
            </w:r>
          </w:p>
          <w:p w:rsidR="00793145" w:rsidRPr="00E31B2E" w:rsidRDefault="00793145" w:rsidP="00793145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nhận xét tuyên dương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45" w:rsidRPr="00F674C5" w:rsidRDefault="00793145" w:rsidP="00793145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spacing w:val="6"/>
                <w:sz w:val="26"/>
                <w:szCs w:val="26"/>
                <w:lang w:val="nl-NL"/>
              </w:rPr>
            </w:pPr>
            <w:r w:rsidRPr="00F674C5">
              <w:rPr>
                <w:rFonts w:ascii="Times New Roman" w:hAnsi="Times New Roman"/>
                <w:spacing w:val="-8"/>
                <w:sz w:val="26"/>
                <w:szCs w:val="26"/>
                <w:lang w:val="nl-NL"/>
              </w:rPr>
              <w:t>- HS đọc nội dung trên màn chiếu lựa chọn nhanh đáp án đ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nl-NL"/>
              </w:rPr>
              <w:t>ú</w:t>
            </w:r>
            <w:r w:rsidRPr="00F674C5">
              <w:rPr>
                <w:rFonts w:ascii="Times New Roman" w:hAnsi="Times New Roman"/>
                <w:spacing w:val="-8"/>
                <w:sz w:val="26"/>
                <w:szCs w:val="26"/>
                <w:lang w:val="nl-NL"/>
              </w:rPr>
              <w:t>ng.</w:t>
            </w:r>
          </w:p>
          <w:p w:rsidR="00793145" w:rsidRPr="00E31B2E" w:rsidRDefault="00793145" w:rsidP="00793145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  <w:t>- HS lắng nghe</w:t>
            </w:r>
          </w:p>
        </w:tc>
      </w:tr>
      <w:tr w:rsidR="00793145" w:rsidRPr="0057498B" w:rsidTr="00793145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E31B2E" w:rsidRDefault="00793145" w:rsidP="00793145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Thực hành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 w:rsidR="00B63789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30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</w:tc>
      </w:tr>
      <w:tr w:rsidR="00736A8A" w:rsidRPr="0057498B" w:rsidTr="00845A1C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45" w:rsidRPr="00F674C5" w:rsidRDefault="00793145" w:rsidP="00793145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F674C5"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  <w:t xml:space="preserve">1.  Hoạt động 1: </w:t>
            </w:r>
            <w:r w:rsidR="00B63789">
              <w:rPr>
                <w:rFonts w:ascii="Times New Roman" w:hAnsi="Times New Roman" w:cs="Times New Roman"/>
                <w:b/>
                <w:sz w:val="26"/>
                <w:szCs w:val="26"/>
              </w:rPr>
              <w:t>(5p)</w:t>
            </w:r>
          </w:p>
          <w:p w:rsidR="00793145" w:rsidRPr="00F674C5" w:rsidRDefault="00793145" w:rsidP="0079314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 w:rsidRPr="00F674C5"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 xml:space="preserve">- Em hãy đọc yêu cầu bài 1 trang 51. </w:t>
            </w:r>
          </w:p>
          <w:p w:rsidR="00793145" w:rsidRPr="00F674C5" w:rsidRDefault="00793145" w:rsidP="0079314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 w:rsidRPr="00F674C5"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 xml:space="preserve"> - Quan sát học sinh.</w:t>
            </w:r>
          </w:p>
          <w:p w:rsidR="00793145" w:rsidRPr="00F674C5" w:rsidRDefault="00793145" w:rsidP="0079314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</w:p>
          <w:p w:rsidR="00793145" w:rsidRPr="00F674C5" w:rsidRDefault="00793145" w:rsidP="0079314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 w:rsidRPr="00F674C5"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>- Em hãy tráo bài cho bạn bên cạnh để kiểm tra chéo cho nhau.</w:t>
            </w:r>
          </w:p>
          <w:p w:rsidR="00793145" w:rsidRPr="00F674C5" w:rsidRDefault="00793145" w:rsidP="0079314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 w:rsidRPr="00F674C5"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 xml:space="preserve">- GV nhận xét, khen cả lớp. </w:t>
            </w:r>
          </w:p>
          <w:p w:rsidR="00793145" w:rsidRPr="00F674C5" w:rsidRDefault="00793145" w:rsidP="0079314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 w:rsidRPr="00F674C5"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  <w:t>2.Hoạt động 2</w:t>
            </w:r>
            <w:r w:rsidR="008C52ED"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  <w:t>:</w:t>
            </w:r>
            <w:r w:rsidR="00B637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(15p)</w:t>
            </w:r>
          </w:p>
          <w:p w:rsidR="00793145" w:rsidRPr="00F674C5" w:rsidRDefault="00793145" w:rsidP="0079314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 w:rsidRPr="00F674C5"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>- Em hãy đọc kỹ và hoạt động cá nhân yêu cầu bài 2 trang 52 sgk.</w:t>
            </w:r>
          </w:p>
          <w:p w:rsidR="00793145" w:rsidRPr="00F674C5" w:rsidRDefault="00793145" w:rsidP="0079314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F674C5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lastRenderedPageBreak/>
              <w:t>- Em chọn thành phố nào?</w:t>
            </w:r>
          </w:p>
          <w:p w:rsidR="00793145" w:rsidRPr="00F674C5" w:rsidRDefault="00793145" w:rsidP="0079314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F674C5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F674C5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Quan sát, hướng dẫn HS thực hành.</w:t>
            </w:r>
          </w:p>
          <w:p w:rsidR="00793145" w:rsidRPr="00F674C5" w:rsidRDefault="00793145" w:rsidP="0079314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 w:rsidRPr="00F674C5"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  <w:t>3.Hoạt động 3</w:t>
            </w:r>
            <w:r w:rsidR="008C52ED"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  <w:t>:</w:t>
            </w:r>
            <w:r w:rsidR="00B637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(5p)</w:t>
            </w:r>
          </w:p>
          <w:p w:rsidR="00793145" w:rsidRPr="00F674C5" w:rsidRDefault="00793145" w:rsidP="0079314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 w:rsidRPr="00F674C5"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>- Em hãy đọc kỹ và hoạt động cá nhân yêu cầu bài 3 trang 52 sgk.</w:t>
            </w:r>
          </w:p>
          <w:p w:rsidR="00793145" w:rsidRPr="00F674C5" w:rsidRDefault="00793145" w:rsidP="0079314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F674C5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F674C5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Yêu cầu học sinh đọc kỹ gợi ý.</w:t>
            </w:r>
          </w:p>
          <w:p w:rsidR="00793145" w:rsidRPr="00F674C5" w:rsidRDefault="00793145" w:rsidP="00793145">
            <w:pPr>
              <w:tabs>
                <w:tab w:val="left" w:pos="81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F674C5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F674C5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Quan sát, hướng dẫn HS thực hành</w:t>
            </w:r>
          </w:p>
          <w:p w:rsidR="00793145" w:rsidRPr="00552CE9" w:rsidRDefault="00793145" w:rsidP="00793145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793145" w:rsidRDefault="00793145" w:rsidP="00793145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07604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-Tóm tắt lại nội dung chính</w:t>
            </w:r>
            <w:r w:rsidRPr="00E07604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793145" w:rsidRPr="00C24CF3" w:rsidRDefault="00793145" w:rsidP="00793145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học</w:t>
            </w:r>
            <w:proofErr w:type="spellEnd"/>
          </w:p>
          <w:p w:rsidR="00793145" w:rsidRPr="0057498B" w:rsidRDefault="00793145" w:rsidP="00793145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yêu cầu HS về nhà thực hành </w:t>
            </w:r>
          </w:p>
          <w:p w:rsidR="00736A8A" w:rsidRPr="00E31B2E" w:rsidRDefault="00793145" w:rsidP="00793145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vi-VN"/>
              </w:rPr>
            </w:pPr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ED" w:rsidRDefault="008C52ED" w:rsidP="008C52ED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  <w:p w:rsidR="008C52ED" w:rsidRPr="00F674C5" w:rsidRDefault="008C52ED" w:rsidP="008C52E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F674C5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HS hoạt động cá nhân: tự nhận xét mức độ thành thạo của công việc.</w:t>
            </w:r>
          </w:p>
          <w:p w:rsidR="008C52ED" w:rsidRPr="00F674C5" w:rsidRDefault="008C52ED" w:rsidP="008C52E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F674C5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Kiểm tra chéo bài của bạn.</w:t>
            </w:r>
          </w:p>
          <w:p w:rsidR="008C52ED" w:rsidRPr="00F674C5" w:rsidRDefault="008C52ED" w:rsidP="008C52ED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F674C5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-Chia sẻ kết quả bài làm của mình.</w:t>
            </w:r>
          </w:p>
          <w:p w:rsidR="008C52ED" w:rsidRPr="00F674C5" w:rsidRDefault="008C52ED" w:rsidP="008C52E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</w:p>
          <w:p w:rsidR="008C52ED" w:rsidRPr="00F674C5" w:rsidRDefault="008C52ED" w:rsidP="008C52E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HS lắng nghe</w:t>
            </w:r>
          </w:p>
          <w:p w:rsidR="008C52ED" w:rsidRPr="00F674C5" w:rsidRDefault="008C52ED" w:rsidP="008C52E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</w:p>
          <w:p w:rsidR="008C52ED" w:rsidRPr="00F674C5" w:rsidRDefault="008C52ED" w:rsidP="008C52E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F674C5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 HS đọc yêu cầu bài thực hành cá nhân rồi chia sẻ kết quả.</w:t>
            </w:r>
          </w:p>
          <w:p w:rsidR="008C52ED" w:rsidRPr="00F674C5" w:rsidRDefault="008C52ED" w:rsidP="008C52E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F674C5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lastRenderedPageBreak/>
              <w:t>- Chọn tên thành phố: Hà Nội, Hải Phòng, Huế, ....</w:t>
            </w:r>
          </w:p>
          <w:p w:rsidR="008C52ED" w:rsidRPr="00F674C5" w:rsidRDefault="008C52ED" w:rsidP="008C52E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</w:p>
          <w:p w:rsidR="008C52ED" w:rsidRPr="00F674C5" w:rsidRDefault="008C52ED" w:rsidP="008C52E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F674C5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 HS đọc yêu cầu bài thực hành cá nhân rồi chia sẻ kết quả.</w:t>
            </w:r>
          </w:p>
          <w:p w:rsidR="008C52ED" w:rsidRPr="00F674C5" w:rsidRDefault="008C52ED" w:rsidP="008C52E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F674C5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Thực hành theo yêu cầu, gợi ý</w:t>
            </w:r>
          </w:p>
          <w:p w:rsidR="008C52ED" w:rsidRPr="00F674C5" w:rsidRDefault="008C52ED" w:rsidP="008C52E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674C5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Tìm tài liệu cho bài soạn thảo.</w:t>
            </w:r>
          </w:p>
          <w:p w:rsidR="008C52ED" w:rsidRDefault="008C52ED" w:rsidP="008C52E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8C52ED" w:rsidRDefault="008C52ED" w:rsidP="00BE07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 và trả lời</w:t>
            </w:r>
          </w:p>
          <w:p w:rsidR="008C52ED" w:rsidRDefault="008C52ED" w:rsidP="008C52E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pacing w:val="4"/>
                <w:sz w:val="26"/>
                <w:szCs w:val="26"/>
                <w:lang w:val="nl-NL"/>
              </w:rPr>
            </w:pPr>
          </w:p>
          <w:p w:rsidR="008C52ED" w:rsidRPr="0057498B" w:rsidRDefault="008C52ED" w:rsidP="008C52E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pacing w:val="4"/>
                <w:sz w:val="26"/>
                <w:szCs w:val="26"/>
                <w:lang w:val="vi-VN"/>
              </w:rPr>
            </w:pPr>
            <w:r w:rsidRPr="0057498B">
              <w:rPr>
                <w:rFonts w:ascii="Times New Roman" w:hAnsi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57498B">
              <w:rPr>
                <w:rFonts w:ascii="Times New Roman" w:hAnsi="Times New Roman"/>
                <w:spacing w:val="4"/>
                <w:sz w:val="26"/>
                <w:szCs w:val="26"/>
                <w:lang w:val="vi-VN"/>
              </w:rPr>
              <w:t xml:space="preserve">HS về nhà thực hành </w:t>
            </w:r>
          </w:p>
          <w:p w:rsidR="00F958A2" w:rsidRPr="00E31B2E" w:rsidRDefault="008C52ED" w:rsidP="008C52E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bị bài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cho tiết </w:t>
            </w:r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sau.</w:t>
            </w:r>
          </w:p>
        </w:tc>
      </w:tr>
      <w:tr w:rsidR="008C52ED" w:rsidRPr="0057498B" w:rsidTr="008C52E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793145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2</w:t>
            </w:r>
          </w:p>
          <w:p w:rsidR="008C52ED" w:rsidRDefault="008C52ED" w:rsidP="00517738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7,9,10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/1</w:t>
            </w:r>
            <w:r w:rsidR="00517738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/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2023</w:t>
            </w:r>
          </w:p>
        </w:tc>
      </w:tr>
      <w:tr w:rsidR="008C52ED" w:rsidRPr="0057498B" w:rsidTr="008C52ED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F674C5" w:rsidRDefault="008C52ED" w:rsidP="008C52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8C52ED" w:rsidRPr="0057498B" w:rsidTr="00930EC2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Khởi động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</w:tc>
      </w:tr>
      <w:tr w:rsidR="008C52ED" w:rsidRPr="0057498B" w:rsidTr="00845A1C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D" w:rsidRPr="009B69D6" w:rsidRDefault="00BE07BD" w:rsidP="00BE07B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9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cho 1 số HS lên thực hiện lại các thao tác đã thực hành ở tiết trước. </w:t>
            </w:r>
          </w:p>
          <w:p w:rsidR="008C52ED" w:rsidRPr="00F674C5" w:rsidRDefault="00BE07BD" w:rsidP="00BE07BD">
            <w:pPr>
              <w:tabs>
                <w:tab w:val="left" w:pos="810"/>
              </w:tabs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9B69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 và dẫn dắt vào bài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D" w:rsidRPr="009B69D6" w:rsidRDefault="00BE07BD" w:rsidP="00BE07B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9D6"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nl-NL"/>
              </w:rPr>
              <w:t>-</w:t>
            </w:r>
            <w:r w:rsidRPr="009B69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HS lên thực hiện</w:t>
            </w:r>
          </w:p>
          <w:p w:rsidR="00BE07BD" w:rsidRPr="009B69D6" w:rsidRDefault="00BE07BD" w:rsidP="00BE07BD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52ED" w:rsidRDefault="00BE07BD" w:rsidP="00BE07BD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9B69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9B69D6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9B69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69D6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Default="00BE07BD" w:rsidP="00BE07BD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Thực hành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 w:rsidR="00B63789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15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</w:tc>
      </w:tr>
      <w:tr w:rsidR="00BE07BD" w:rsidRPr="0057498B" w:rsidTr="00845A1C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D" w:rsidRPr="009B4976" w:rsidRDefault="00BE07BD" w:rsidP="00BE07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9B4976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1.Hoạt động 1: </w:t>
            </w: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Bài 4</w:t>
            </w:r>
            <w:r w:rsidR="00B63789">
              <w:rPr>
                <w:rFonts w:ascii="Times New Roman" w:hAnsi="Times New Roman" w:cs="Times New Roman"/>
                <w:b/>
                <w:sz w:val="26"/>
                <w:szCs w:val="26"/>
              </w:rPr>
              <w:t>(5p)</w:t>
            </w:r>
          </w:p>
          <w:p w:rsidR="00BE07BD" w:rsidRPr="009B4976" w:rsidRDefault="00BE07BD" w:rsidP="00BE07BD">
            <w:pPr>
              <w:spacing w:after="0"/>
              <w:rPr>
                <w:rFonts w:ascii="Times New Roman" w:eastAsia="Times New Roman" w:hAnsi="Times New Roman"/>
                <w:spacing w:val="-8"/>
                <w:sz w:val="26"/>
                <w:szCs w:val="26"/>
                <w:lang w:val="pt-BR"/>
              </w:rPr>
            </w:pP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- </w:t>
            </w:r>
            <w:r w:rsidRPr="009B4976">
              <w:rPr>
                <w:rFonts w:ascii="Times New Roman" w:eastAsia="Times New Roman" w:hAnsi="Times New Roman"/>
                <w:spacing w:val="-8"/>
                <w:sz w:val="26"/>
                <w:szCs w:val="26"/>
                <w:lang w:val="pt-BR"/>
              </w:rPr>
              <w:t>Đổi máy cho bạn, quan sát bài của bạn để góp ý cho bài soạn của bạn.</w:t>
            </w:r>
          </w:p>
          <w:p w:rsidR="00BE07BD" w:rsidRPr="009B4976" w:rsidRDefault="00BE07BD" w:rsidP="00BE07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9B497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Cho HS quan sát một số bài. </w:t>
            </w:r>
          </w:p>
          <w:p w:rsidR="00BE07BD" w:rsidRPr="009B4976" w:rsidRDefault="00BE07BD" w:rsidP="00BE07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9B497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TBBT cho các bạn chia sẻ bài.</w:t>
            </w:r>
          </w:p>
          <w:p w:rsidR="00BE07BD" w:rsidRPr="009B4976" w:rsidRDefault="00BE07BD" w:rsidP="00BE07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9B4976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2.Hoạt động 2: </w:t>
            </w: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Bài 5</w:t>
            </w:r>
            <w:r w:rsidR="00B63789">
              <w:rPr>
                <w:rFonts w:ascii="Times New Roman" w:hAnsi="Times New Roman" w:cs="Times New Roman"/>
                <w:b/>
                <w:sz w:val="26"/>
                <w:szCs w:val="26"/>
              </w:rPr>
              <w:t>(10p)</w:t>
            </w:r>
          </w:p>
          <w:p w:rsidR="00BE07BD" w:rsidRPr="009B4976" w:rsidRDefault="00BE07BD" w:rsidP="00BE07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9B4976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- </w:t>
            </w: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GV cho HS làm việc cá nhân điền thông tin vào bảng thống kê.</w:t>
            </w:r>
          </w:p>
          <w:p w:rsidR="00BE07BD" w:rsidRPr="009B4976" w:rsidRDefault="00BE07BD" w:rsidP="00BE07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Quan sát và giúp đỡ HS gặp khó khăn trong thực hành.</w:t>
            </w:r>
          </w:p>
          <w:p w:rsidR="00BE07BD" w:rsidRPr="009B4976" w:rsidRDefault="00BE07BD" w:rsidP="00BE07BD">
            <w:pPr>
              <w:spacing w:after="0"/>
              <w:rPr>
                <w:rFonts w:ascii="Times New Roman" w:eastAsia="Times New Roman" w:hAnsi="Times New Roman"/>
                <w:spacing w:val="-10"/>
                <w:sz w:val="26"/>
                <w:szCs w:val="26"/>
                <w:lang w:val="pt-BR"/>
              </w:rPr>
            </w:pPr>
            <w:r w:rsidRPr="009B4976">
              <w:rPr>
                <w:rFonts w:ascii="Times New Roman" w:eastAsia="Times New Roman" w:hAnsi="Times New Roman"/>
                <w:spacing w:val="-10"/>
                <w:sz w:val="26"/>
                <w:szCs w:val="26"/>
                <w:lang w:val="pt-BR"/>
              </w:rPr>
              <w:t>- Gọi các nhóm khác nhận xét và chia sẻ thêm.</w:t>
            </w:r>
          </w:p>
          <w:p w:rsidR="00BE07BD" w:rsidRDefault="00BE07BD" w:rsidP="00BE07BD">
            <w:pPr>
              <w:spacing w:after="0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07BD" w:rsidRPr="009B69D6" w:rsidRDefault="00BE07BD" w:rsidP="00BE07B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497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GV chốt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D" w:rsidRPr="009B69D6" w:rsidRDefault="00BE07BD" w:rsidP="00BE07B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07BD" w:rsidRPr="009B4976" w:rsidRDefault="00BE07BD" w:rsidP="00BE07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9B497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- Hoạt động cá nhân rối chia sẻ </w:t>
            </w:r>
          </w:p>
          <w:p w:rsidR="00BE07BD" w:rsidRDefault="00BE07BD" w:rsidP="00BE07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</w:p>
          <w:p w:rsidR="00BE07BD" w:rsidRPr="009B4976" w:rsidRDefault="00BE07BD" w:rsidP="00BE07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Hoạt động cặp đôi.</w:t>
            </w:r>
          </w:p>
          <w:p w:rsidR="00BE07BD" w:rsidRPr="009B4976" w:rsidRDefault="00BE07BD" w:rsidP="00BE07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Thảo luận và góp ý cho bài của bạn.</w:t>
            </w:r>
          </w:p>
          <w:p w:rsidR="00BE07BD" w:rsidRPr="009B4976" w:rsidRDefault="00BE07BD" w:rsidP="00BE07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</w:p>
          <w:p w:rsidR="00BE07BD" w:rsidRPr="009B4976" w:rsidRDefault="00BE07BD" w:rsidP="00BE07B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9B497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HS làm việc cá nhân điền thông tin vào bảng thống kê trong</w:t>
            </w:r>
            <w:r w:rsidRPr="009B497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sách rồi lập bảng thống kê đó trên máy tính.</w:t>
            </w:r>
          </w:p>
          <w:p w:rsidR="00BE07BD" w:rsidRPr="009B4976" w:rsidRDefault="00BE07BD" w:rsidP="00BE07BD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BE07BD" w:rsidRPr="009B4976" w:rsidRDefault="00BE07BD" w:rsidP="00BE07BD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B4976">
              <w:rPr>
                <w:rFonts w:ascii="Times New Roman" w:hAnsi="Times New Roman"/>
                <w:sz w:val="26"/>
                <w:szCs w:val="26"/>
                <w:lang w:val="pt-BR"/>
              </w:rPr>
              <w:t>- Chia sẻ cho các bạn nhóm khác về bài làm của nhóm mình.</w:t>
            </w:r>
          </w:p>
          <w:p w:rsidR="00BE07BD" w:rsidRDefault="00BE07BD" w:rsidP="00BE07BD">
            <w:pPr>
              <w:spacing w:after="0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Pr="009B69D6" w:rsidRDefault="00BE07BD" w:rsidP="00B637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Vận dụng</w:t>
            </w:r>
            <w:r w:rsidR="00B63789">
              <w:rPr>
                <w:rFonts w:ascii="Times New Roman" w:hAnsi="Times New Roman" w:cs="Times New Roman"/>
                <w:b/>
                <w:sz w:val="26"/>
                <w:szCs w:val="26"/>
              </w:rPr>
              <w:t>(20p)</w:t>
            </w:r>
          </w:p>
        </w:tc>
      </w:tr>
      <w:tr w:rsidR="00BE07BD" w:rsidRPr="0057498B" w:rsidTr="00845A1C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D" w:rsidRPr="009B4976" w:rsidRDefault="00BE07BD" w:rsidP="00B63789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9B497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Cho cả lớp quan sát văn bản có phân số.</w:t>
            </w:r>
          </w:p>
          <w:p w:rsidR="00BE07BD" w:rsidRPr="009B4976" w:rsidRDefault="00BE07BD" w:rsidP="00B63789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 Em có nhận xét gì?</w:t>
            </w:r>
          </w:p>
          <w:p w:rsidR="00BE07BD" w:rsidRPr="009B4976" w:rsidRDefault="00BE07BD" w:rsidP="00B63789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Để làm được như vậy em trao đổi với bạn cách biểu diễn các phân số.</w:t>
            </w:r>
          </w:p>
          <w:p w:rsidR="00BE07BD" w:rsidRPr="009B4976" w:rsidRDefault="00BE07BD" w:rsidP="00B63789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Yêu cầu học sinh chia sẻ cách làm bài của nhóm mình.</w:t>
            </w:r>
          </w:p>
          <w:p w:rsidR="00BE07BD" w:rsidRPr="009B4976" w:rsidRDefault="00BE07BD" w:rsidP="00B63789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</w:p>
          <w:p w:rsidR="00BE07BD" w:rsidRPr="009B4976" w:rsidRDefault="00BE07BD" w:rsidP="00B63789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</w:p>
          <w:p w:rsidR="00BE07BD" w:rsidRPr="009B4976" w:rsidRDefault="00BE07BD" w:rsidP="00B63789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9B497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GV chốt.</w:t>
            </w:r>
          </w:p>
          <w:p w:rsidR="00BE07BD" w:rsidRPr="009B4976" w:rsidRDefault="00BE07BD" w:rsidP="00B63789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Yêu cầu HS thực hành biểu diễn một vài phân số.</w:t>
            </w:r>
          </w:p>
          <w:p w:rsidR="00BE07BD" w:rsidRPr="009B4976" w:rsidRDefault="00BE07BD" w:rsidP="00B63789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9B497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GV quan sát và giúp đỡ.</w:t>
            </w:r>
          </w:p>
          <w:p w:rsidR="00BE07BD" w:rsidRPr="009B4976" w:rsidRDefault="00BE07BD" w:rsidP="00B63789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9B497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Chiếu một số bài làm của HS cho cả lớp quan sát.</w:t>
            </w:r>
          </w:p>
          <w:p w:rsidR="00BE07BD" w:rsidRPr="009B69D6" w:rsidRDefault="00BE07BD" w:rsidP="00B63789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BE07BD" w:rsidRPr="009B69D6" w:rsidRDefault="00BE07BD" w:rsidP="00B63789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9B69D6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 Tóm tắt lại nội dung chính</w:t>
            </w:r>
            <w:r w:rsidRPr="009B69D6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BE07BD" w:rsidRPr="009B69D6" w:rsidRDefault="00BE07BD" w:rsidP="00B63789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9B69D6">
              <w:rPr>
                <w:rFonts w:ascii="Times New Roman" w:hAnsi="Times New Roman"/>
                <w:spacing w:val="-8"/>
                <w:sz w:val="26"/>
                <w:szCs w:val="26"/>
                <w:lang w:val="nl-NL"/>
              </w:rPr>
              <w:t xml:space="preserve">- GV yêu cầu HS về nhà </w:t>
            </w:r>
            <w:r w:rsidRPr="009B69D6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thực hành gõ một bài văn tả cây cối và tạo đường viền cho bài văn.</w:t>
            </w:r>
          </w:p>
          <w:p w:rsidR="00BE07BD" w:rsidRPr="009B4976" w:rsidRDefault="00BE07BD" w:rsidP="00B63789">
            <w:pPr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9B69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Chuẩn bị bài sau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Học và chơi cùng máy tính: XMINS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89" w:rsidRPr="009B4976" w:rsidRDefault="00B63789" w:rsidP="00B63789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lastRenderedPageBreak/>
              <w:t>- Quan sát.</w:t>
            </w:r>
          </w:p>
          <w:p w:rsidR="00B63789" w:rsidRPr="009B4976" w:rsidRDefault="00B63789" w:rsidP="00B63789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Văn bản có chứa phân số.</w:t>
            </w:r>
          </w:p>
          <w:p w:rsidR="00B63789" w:rsidRPr="009B4976" w:rsidRDefault="00B63789" w:rsidP="00B63789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- Hoạt động cặp đôi: </w:t>
            </w:r>
          </w:p>
          <w:p w:rsidR="00B63789" w:rsidRPr="009B4976" w:rsidRDefault="00B63789" w:rsidP="00B63789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Các bước thực hiện:</w:t>
            </w:r>
          </w:p>
          <w:p w:rsidR="00B63789" w:rsidRPr="009B4976" w:rsidRDefault="00B63789" w:rsidP="00B63789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B1: Chọn Insert.</w:t>
            </w:r>
          </w:p>
          <w:p w:rsidR="00B63789" w:rsidRPr="009B4976" w:rsidRDefault="00B63789" w:rsidP="00B63789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B2: Chọn Object</w:t>
            </w:r>
          </w:p>
          <w:p w:rsidR="00B63789" w:rsidRPr="009B4976" w:rsidRDefault="00B63789" w:rsidP="00B63789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B3: Nháy chọn dòng Microsoft Equartion 3.0; Bấm Ok.</w:t>
            </w:r>
          </w:p>
          <w:p w:rsidR="00B63789" w:rsidRPr="009B4976" w:rsidRDefault="00B63789" w:rsidP="00B63789">
            <w:pPr>
              <w:spacing w:after="0" w:line="264" w:lineRule="auto"/>
              <w:rPr>
                <w:rFonts w:ascii="Times New Roman" w:eastAsia="Times New Roman" w:hAnsi="Times New Roman"/>
                <w:spacing w:val="-10"/>
                <w:sz w:val="26"/>
                <w:szCs w:val="26"/>
                <w:lang w:val="pt-BR"/>
              </w:rPr>
            </w:pPr>
            <w:r w:rsidRPr="009B4976">
              <w:rPr>
                <w:rFonts w:ascii="Times New Roman" w:eastAsia="Times New Roman" w:hAnsi="Times New Roman"/>
                <w:spacing w:val="-10"/>
                <w:sz w:val="26"/>
                <w:szCs w:val="26"/>
                <w:lang w:val="pt-BR"/>
              </w:rPr>
              <w:lastRenderedPageBreak/>
              <w:t>B4: Sau đó chọn mẫu thể hiện phân số.</w:t>
            </w:r>
          </w:p>
          <w:p w:rsidR="00B63789" w:rsidRPr="009B4976" w:rsidRDefault="00B63789" w:rsidP="00B63789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Thực hành cá nhân.</w:t>
            </w:r>
          </w:p>
          <w:p w:rsidR="00B63789" w:rsidRPr="009B4976" w:rsidRDefault="00B63789" w:rsidP="00B63789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</w:p>
          <w:p w:rsidR="00B63789" w:rsidRPr="009B4976" w:rsidRDefault="00B63789" w:rsidP="00B63789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</w:p>
          <w:p w:rsidR="00B63789" w:rsidRPr="009B4976" w:rsidRDefault="00B63789" w:rsidP="00B63789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B497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Quan sát và nhận xét bài của bạn</w:t>
            </w:r>
          </w:p>
          <w:p w:rsidR="00B63789" w:rsidRDefault="00B63789" w:rsidP="00B63789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B63789" w:rsidRPr="009B69D6" w:rsidRDefault="00B63789" w:rsidP="00B63789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B63789" w:rsidRPr="009B69D6" w:rsidRDefault="00B63789" w:rsidP="00B63789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9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đọc ghi nhớ trong sách.</w:t>
            </w:r>
          </w:p>
          <w:p w:rsidR="00B63789" w:rsidRDefault="00B63789" w:rsidP="00B63789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9B69D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9B69D6">
              <w:rPr>
                <w:rFonts w:ascii="Times New Roman" w:hAnsi="Times New Roman"/>
                <w:spacing w:val="-8"/>
                <w:sz w:val="26"/>
                <w:szCs w:val="26"/>
                <w:lang w:val="nl-NL"/>
              </w:rPr>
              <w:t xml:space="preserve">HS về nhà </w:t>
            </w:r>
            <w:r w:rsidRPr="009B69D6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thực hành gõ một bài văn tả cây cối và tạo đường viền cho bài văn.</w:t>
            </w:r>
          </w:p>
          <w:p w:rsidR="00B63789" w:rsidRPr="00881F36" w:rsidRDefault="00B63789" w:rsidP="00B63789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BE07BD" w:rsidRPr="009B69D6" w:rsidRDefault="00B63789" w:rsidP="00B63789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9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Chuẩn bị bài sau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Học và chơi cùng máy tính: XMINS</w:t>
            </w:r>
          </w:p>
        </w:tc>
      </w:tr>
    </w:tbl>
    <w:p w:rsidR="00736A8A" w:rsidRPr="00E87937" w:rsidRDefault="00736A8A" w:rsidP="00736A8A"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736A8A" w:rsidRPr="00E87937" w:rsidRDefault="00736A8A" w:rsidP="00736A8A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736A8A" w:rsidRDefault="00736A8A" w:rsidP="00736A8A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736A8A" w:rsidRDefault="00736A8A" w:rsidP="00736A8A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9B741" wp14:editId="5C281E4A">
                <wp:simplePos x="0" y="0"/>
                <wp:positionH relativeFrom="column">
                  <wp:posOffset>1131570</wp:posOffset>
                </wp:positionH>
                <wp:positionV relativeFrom="paragraph">
                  <wp:posOffset>187960</wp:posOffset>
                </wp:positionV>
                <wp:extent cx="3638550" cy="0"/>
                <wp:effectExtent l="13335" t="9525" r="5715" b="952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89.1pt;margin-top:14.8pt;width:28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"/>
            </w:pict>
          </mc:Fallback>
        </mc:AlternateContent>
      </w:r>
    </w:p>
    <w:p w:rsidR="00736A8A" w:rsidRDefault="00736A8A" w:rsidP="00736A8A">
      <w:pPr>
        <w:spacing w:after="120" w:line="240" w:lineRule="auto"/>
        <w:jc w:val="center"/>
      </w:pPr>
    </w:p>
    <w:p w:rsidR="00D23980" w:rsidRDefault="00D23980" w:rsidP="00736A8A">
      <w:pPr>
        <w:spacing w:before="120" w:after="120" w:line="240" w:lineRule="auto"/>
        <w:jc w:val="center"/>
      </w:pPr>
    </w:p>
    <w:sectPr w:rsidR="00D23980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A42230"/>
    <w:multiLevelType w:val="hybridMultilevel"/>
    <w:tmpl w:val="979A95E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A293F"/>
    <w:multiLevelType w:val="hybridMultilevel"/>
    <w:tmpl w:val="B5DE9EBC"/>
    <w:lvl w:ilvl="0" w:tplc="755CD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52F3E"/>
    <w:multiLevelType w:val="hybridMultilevel"/>
    <w:tmpl w:val="46EE7350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5">
    <w:nsid w:val="3EB864DA"/>
    <w:multiLevelType w:val="hybridMultilevel"/>
    <w:tmpl w:val="9AE01C16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3B79A6"/>
    <w:multiLevelType w:val="hybridMultilevel"/>
    <w:tmpl w:val="2E9090AC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02EB3"/>
    <w:rsid w:val="000B7E0B"/>
    <w:rsid w:val="001562A3"/>
    <w:rsid w:val="001A1135"/>
    <w:rsid w:val="001E1CBF"/>
    <w:rsid w:val="001E5184"/>
    <w:rsid w:val="001F08B7"/>
    <w:rsid w:val="00240B5C"/>
    <w:rsid w:val="00254631"/>
    <w:rsid w:val="002552E5"/>
    <w:rsid w:val="003645BC"/>
    <w:rsid w:val="003B5684"/>
    <w:rsid w:val="00453F10"/>
    <w:rsid w:val="00471293"/>
    <w:rsid w:val="004B76A3"/>
    <w:rsid w:val="00517738"/>
    <w:rsid w:val="006223EE"/>
    <w:rsid w:val="006272A2"/>
    <w:rsid w:val="00736A8A"/>
    <w:rsid w:val="00793145"/>
    <w:rsid w:val="007C16F1"/>
    <w:rsid w:val="007F2558"/>
    <w:rsid w:val="0082009E"/>
    <w:rsid w:val="008245AF"/>
    <w:rsid w:val="00845A1C"/>
    <w:rsid w:val="008B008C"/>
    <w:rsid w:val="008C52ED"/>
    <w:rsid w:val="00901116"/>
    <w:rsid w:val="009415B6"/>
    <w:rsid w:val="00944BBC"/>
    <w:rsid w:val="009805FB"/>
    <w:rsid w:val="009C6612"/>
    <w:rsid w:val="00A00CBD"/>
    <w:rsid w:val="00A91E67"/>
    <w:rsid w:val="00AD7875"/>
    <w:rsid w:val="00AE7F75"/>
    <w:rsid w:val="00B63789"/>
    <w:rsid w:val="00B724C1"/>
    <w:rsid w:val="00B90883"/>
    <w:rsid w:val="00BA4EE0"/>
    <w:rsid w:val="00BE07BD"/>
    <w:rsid w:val="00BF577C"/>
    <w:rsid w:val="00C07E66"/>
    <w:rsid w:val="00C20FC5"/>
    <w:rsid w:val="00C32BE6"/>
    <w:rsid w:val="00C64DA8"/>
    <w:rsid w:val="00CD430E"/>
    <w:rsid w:val="00D23980"/>
    <w:rsid w:val="00D9764F"/>
    <w:rsid w:val="00DF23A2"/>
    <w:rsid w:val="00E04A33"/>
    <w:rsid w:val="00E31B2E"/>
    <w:rsid w:val="00F958A2"/>
    <w:rsid w:val="00FC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2A258-ABBB-40B2-8678-3C9CE0E6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2023-11-05T12:20:00Z</dcterms:created>
  <dcterms:modified xsi:type="dcterms:W3CDTF">2023-11-05T14:19:00Z</dcterms:modified>
</cp:coreProperties>
</file>