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02" w:rsidRPr="00F14311" w:rsidRDefault="00AD7202" w:rsidP="00AD7202">
      <w:pPr>
        <w:spacing w:after="0"/>
        <w:jc w:val="both"/>
        <w:rPr>
          <w:rFonts w:ascii="Times New Roman" w:hAnsi="Times New Roman" w:cs="Times New Roman"/>
          <w:b/>
          <w:sz w:val="28"/>
          <w:szCs w:val="28"/>
        </w:rPr>
      </w:pPr>
      <w:r w:rsidRPr="00F14311">
        <w:rPr>
          <w:rFonts w:ascii="Times New Roman" w:hAnsi="Times New Roman" w:cs="Times New Roman"/>
          <w:b/>
          <w:sz w:val="28"/>
          <w:szCs w:val="28"/>
        </w:rPr>
        <w:t>CHỦ ĐỀ 3: TRUYỀN THỐNG TRƯỜNG EM</w:t>
      </w:r>
    </w:p>
    <w:p w:rsidR="00AD7202" w:rsidRPr="00F14311" w:rsidRDefault="00AD7202" w:rsidP="00AD7202">
      <w:pPr>
        <w:spacing w:after="0"/>
        <w:ind w:left="1440" w:hanging="1440"/>
        <w:rPr>
          <w:rFonts w:ascii="Times New Roman" w:hAnsi="Times New Roman" w:cs="Times New Roman"/>
          <w:b/>
          <w:sz w:val="28"/>
          <w:szCs w:val="28"/>
        </w:rPr>
      </w:pPr>
      <w:r w:rsidRPr="00F14311">
        <w:rPr>
          <w:rFonts w:ascii="Times New Roman" w:hAnsi="Times New Roman" w:cs="Times New Roman"/>
          <w:b/>
          <w:sz w:val="28"/>
          <w:szCs w:val="28"/>
        </w:rPr>
        <w:t>TUẦN 11</w:t>
      </w:r>
      <w:r w:rsidRPr="00F14311">
        <w:rPr>
          <w:rFonts w:ascii="Times New Roman" w:hAnsi="Times New Roman" w:cs="Times New Roman"/>
          <w:b/>
          <w:sz w:val="28"/>
          <w:szCs w:val="28"/>
        </w:rPr>
        <w:tab/>
        <w:t>BÀI 7: KÍNH YÊU THẦY CÔ</w:t>
      </w:r>
    </w:p>
    <w:p w:rsidR="00AD7202" w:rsidRPr="00F14311" w:rsidRDefault="00AD7202" w:rsidP="00AD7202">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14/11/2023</w:t>
      </w:r>
    </w:p>
    <w:p w:rsidR="00AD7202" w:rsidRPr="00F14311" w:rsidRDefault="00AD7202" w:rsidP="00AD7202">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AD7202" w:rsidRPr="00F14311" w:rsidRDefault="00AD7202" w:rsidP="00AD720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được các công việc hằng ngày của thầy, cô giáo</w:t>
      </w:r>
    </w:p>
    <w:p w:rsidR="00AD7202" w:rsidRPr="00F14311" w:rsidRDefault="00AD7202" w:rsidP="00AD720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thể hiện lòng biết ờn và kính yêu thầy, cô giáo</w:t>
      </w:r>
    </w:p>
    <w:p w:rsidR="00AD7202" w:rsidRPr="00F14311" w:rsidRDefault="00AD7202" w:rsidP="00AD720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Rèn kĩ năng kể chuyện, sắm vai, lắng nghe, tự tin, hợp tác và giải quyết vấn đề, phẩm chất trung thực, trách nhiệm, tôn sư trọng đạo</w:t>
      </w:r>
    </w:p>
    <w:p w:rsidR="00AD7202" w:rsidRPr="00F14311" w:rsidRDefault="00AD7202" w:rsidP="00AD7202">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AD7202" w:rsidRPr="00F14311" w:rsidRDefault="00AD7202" w:rsidP="00AD7202">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-Sưu  tầm câu chuyện về tấm lòng của thầy cô và lòng biết ơn của HS đối với thầy cô</w:t>
      </w:r>
    </w:p>
    <w:p w:rsidR="00AD7202" w:rsidRPr="00F14311" w:rsidRDefault="00AD7202" w:rsidP="00AD720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mẫu thiệp chào mừng Ngày Nhà giáo Việt Nam</w:t>
      </w:r>
    </w:p>
    <w:p w:rsidR="00AD7202" w:rsidRPr="00F14311" w:rsidRDefault="00AD7202" w:rsidP="00AD7202">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-Thuộc bài hát Cô và mẹ </w:t>
      </w:r>
    </w:p>
    <w:p w:rsidR="00AD7202" w:rsidRPr="00F14311" w:rsidRDefault="00AD7202" w:rsidP="00AD720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Dụng cụ, vật liệu làm sản phẩm trưng bày vào “Góc tri ân” của lớp và làm thiệp kính tặng thầy, cô</w:t>
      </w:r>
    </w:p>
    <w:p w:rsidR="00AD7202" w:rsidRPr="00F14311" w:rsidRDefault="00AD7202" w:rsidP="00AD7202">
      <w:pPr>
        <w:pStyle w:val="ListParagraph"/>
        <w:numPr>
          <w:ilvl w:val="0"/>
          <w:numId w:val="5"/>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AD7202" w:rsidRPr="00F14311" w:rsidTr="00001346">
        <w:tc>
          <w:tcPr>
            <w:tcW w:w="648" w:type="dxa"/>
          </w:tcPr>
          <w:p w:rsidR="00AD7202" w:rsidRPr="00F14311" w:rsidRDefault="00AD7202" w:rsidP="00001346">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AD7202" w:rsidRPr="00F14311" w:rsidRDefault="00AD7202" w:rsidP="00001346">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AD7202" w:rsidRPr="00F14311" w:rsidRDefault="00AD7202" w:rsidP="00001346">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AD7202" w:rsidRPr="00F14311" w:rsidTr="00001346">
        <w:tc>
          <w:tcPr>
            <w:tcW w:w="648" w:type="dxa"/>
          </w:tcPr>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AD7202" w:rsidRPr="00F14311" w:rsidRDefault="00AD7202" w:rsidP="00001346">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 bài hát “Cô và mẹ”</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+Bài hát nói về điều gì? Em cảm thấy như thế nào khi hát bài hát này?</w:t>
            </w:r>
          </w:p>
        </w:tc>
        <w:tc>
          <w:tcPr>
            <w:tcW w:w="2880" w:type="dxa"/>
          </w:tcPr>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AD7202" w:rsidRPr="00F14311" w:rsidTr="00001346">
        <w:tc>
          <w:tcPr>
            <w:tcW w:w="648" w:type="dxa"/>
          </w:tcPr>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34’</w:t>
            </w:r>
          </w:p>
        </w:tc>
        <w:tc>
          <w:tcPr>
            <w:tcW w:w="5850" w:type="dxa"/>
          </w:tcPr>
          <w:p w:rsidR="00AD7202" w:rsidRPr="00F14311" w:rsidRDefault="00AD7202" w:rsidP="00001346">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AD7202" w:rsidRPr="00F14311" w:rsidRDefault="00AD7202" w:rsidP="00001346">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Chia sẻ những điều thầy cô đã làm cho em hằng ngày</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hoạt động nhóm để thảo luận, chia sẻ theo gợi ý:</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+Em hãy kể lại những điều thầy cô đã làm cho em hằng ngày ở lớp, trường</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+Kể lại một câu chuyện em nhớ nhất về thầy, cô giáo</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+Nêu cảm nhận của em về thầy, cô giáo</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1 số HS trình bày kết quả thảo luận của nhóm</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-Khuyến khích HS xung phong kể lại câu chuyện em nhớ nhất về thầy, cô giáo và nêu cảm nhận của em về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w:t>
            </w:r>
            <w:r w:rsidRPr="00F14311">
              <w:rPr>
                <w:rFonts w:ascii="Times New Roman" w:hAnsi="Times New Roman" w:cs="Times New Roman"/>
                <w:b/>
                <w:sz w:val="28"/>
                <w:szCs w:val="28"/>
              </w:rPr>
              <w:t>Kết luận:</w:t>
            </w:r>
            <w:r w:rsidRPr="00F14311">
              <w:rPr>
                <w:rFonts w:ascii="Times New Roman" w:hAnsi="Times New Roman" w:cs="Times New Roman"/>
                <w:sz w:val="28"/>
                <w:szCs w:val="28"/>
              </w:rPr>
              <w:t xml:space="preserve"> 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p w:rsidR="00AD7202" w:rsidRPr="00F14311" w:rsidRDefault="00AD7202" w:rsidP="00001346">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lastRenderedPageBreak/>
              <w:t>Hoạt động 2: Thể hiện lòng biết ơn, kính yêu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nhắc lại những điều đã khám phá được qua hoạt động 1 và nêu câu hỏi:</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em cần làm gì để thể hiện lòng biết ơn, kính yêu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+Em đã làm được những gì để thể hiện lòng biết ơn, kính yêu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-Tổ chức thảo luận cặp đôi (hoặc nhóm 4) trả lời câu hỏi trên</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đại diện  nhóm trình bày</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nhận xét, khen ngợi HS và </w:t>
            </w:r>
            <w:r w:rsidRPr="00F14311">
              <w:rPr>
                <w:rFonts w:ascii="Times New Roman" w:hAnsi="Times New Roman" w:cs="Times New Roman"/>
                <w:b/>
                <w:sz w:val="28"/>
                <w:szCs w:val="28"/>
              </w:rPr>
              <w:t>kết luận</w:t>
            </w:r>
            <w:r w:rsidRPr="00F14311">
              <w:rPr>
                <w:rFonts w:ascii="Times New Roman" w:hAnsi="Times New Roman" w:cs="Times New Roman"/>
                <w:sz w:val="28"/>
                <w:szCs w:val="28"/>
              </w:rPr>
              <w:t>: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-HD HS làm sản phẩm trưng bày vào “Góc tri ân” của lớp</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-Nhắc HS chuẩn bị  đồ dùng cần thiết để làm thiệp</w:t>
            </w:r>
          </w:p>
        </w:tc>
        <w:tc>
          <w:tcPr>
            <w:tcW w:w="2880" w:type="dxa"/>
          </w:tcPr>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kể lại kĩ niệm của mình</w:t>
            </w: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theo nhóm</w:t>
            </w:r>
          </w:p>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-HS tham gia nhận xét </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ghi nhớ</w:t>
            </w:r>
          </w:p>
        </w:tc>
      </w:tr>
      <w:tr w:rsidR="00AD7202" w:rsidRPr="00F14311" w:rsidTr="00001346">
        <w:tc>
          <w:tcPr>
            <w:tcW w:w="648" w:type="dxa"/>
          </w:tcPr>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AD7202" w:rsidRPr="00F14311" w:rsidRDefault="00AD7202" w:rsidP="00001346">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AD7202" w:rsidRPr="00F14311" w:rsidRDefault="00AD7202" w:rsidP="00001346">
            <w:pPr>
              <w:spacing w:line="276" w:lineRule="auto"/>
              <w:jc w:val="both"/>
              <w:rPr>
                <w:rFonts w:ascii="Times New Roman" w:hAnsi="Times New Roman" w:cs="Times New Roman"/>
                <w:sz w:val="28"/>
                <w:szCs w:val="28"/>
              </w:rPr>
            </w:pP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AD7202" w:rsidRPr="00F14311" w:rsidRDefault="00AD7202" w:rsidP="00AD7202">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AD7202" w:rsidRPr="00F14311" w:rsidRDefault="00AD7202" w:rsidP="00AD720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AD7202" w:rsidRPr="00F14311" w:rsidRDefault="00AD7202" w:rsidP="00AD720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AD7202" w:rsidRPr="00F14311" w:rsidRDefault="00AD7202" w:rsidP="00AD720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AD7202" w:rsidRPr="00F14311" w:rsidRDefault="00AD7202" w:rsidP="00AD720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AD7202" w:rsidRPr="00F14311" w:rsidRDefault="00AD7202" w:rsidP="00AD720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AD7202" w:rsidRPr="00F14311" w:rsidRDefault="00AD7202" w:rsidP="00AD720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AD7202" w:rsidRPr="00F14311" w:rsidRDefault="00AD7202" w:rsidP="00AD7202">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AD7202" w:rsidRPr="00F14311" w:rsidRDefault="00AD7202" w:rsidP="00AD720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11</w:t>
      </w:r>
    </w:p>
    <w:p w:rsidR="00AD7202" w:rsidRPr="00F14311" w:rsidRDefault="00AD7202" w:rsidP="00AD7202">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17/11/2023</w:t>
      </w:r>
    </w:p>
    <w:p w:rsidR="00AD7202" w:rsidRPr="00F14311" w:rsidRDefault="00AD7202" w:rsidP="00AD7202">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AD7202" w:rsidRPr="00F14311" w:rsidRDefault="00AD7202" w:rsidP="00AD7202">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AD7202" w:rsidRPr="00F14311" w:rsidRDefault="00AD7202" w:rsidP="00AD7202">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3 “Truyền thống trường em” </w:t>
      </w:r>
    </w:p>
    <w:p w:rsidR="00AD7202" w:rsidRPr="00F14311" w:rsidRDefault="00AD7202" w:rsidP="00AD720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AD7202" w:rsidRPr="00F14311" w:rsidRDefault="00AD7202" w:rsidP="00AD720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AD7202" w:rsidRPr="00F14311" w:rsidRDefault="00AD7202" w:rsidP="00AD720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AD7202" w:rsidRPr="00F14311" w:rsidRDefault="00AD7202" w:rsidP="00AD7202">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AD7202" w:rsidRPr="00F14311" w:rsidRDefault="00AD7202" w:rsidP="00AD7202">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AD7202" w:rsidRPr="00F14311" w:rsidRDefault="00AD7202" w:rsidP="00AD7202">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AD7202" w:rsidRPr="00F14311" w:rsidRDefault="00AD7202" w:rsidP="00AD7202">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AD7202" w:rsidRPr="00F14311" w:rsidTr="00001346">
        <w:tc>
          <w:tcPr>
            <w:tcW w:w="1159" w:type="dxa"/>
            <w:vAlign w:val="center"/>
          </w:tcPr>
          <w:p w:rsidR="00AD7202" w:rsidRPr="00F14311" w:rsidRDefault="00AD7202" w:rsidP="00001346">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AD7202" w:rsidRPr="00F14311" w:rsidRDefault="00AD7202" w:rsidP="00001346">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AD7202" w:rsidRPr="00F14311" w:rsidRDefault="00AD7202" w:rsidP="00001346">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AD7202" w:rsidRPr="00F14311" w:rsidTr="00001346">
        <w:tc>
          <w:tcPr>
            <w:tcW w:w="1159" w:type="dxa"/>
          </w:tcPr>
          <w:p w:rsidR="00AD7202" w:rsidRPr="00F14311" w:rsidRDefault="00AD7202" w:rsidP="00001346">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rPr>
            </w:pPr>
          </w:p>
          <w:p w:rsidR="00AD7202" w:rsidRPr="00F14311" w:rsidRDefault="00AD7202" w:rsidP="00001346">
            <w:pPr>
              <w:tabs>
                <w:tab w:val="left" w:pos="885"/>
              </w:tabs>
              <w:spacing w:line="276" w:lineRule="auto"/>
              <w:rPr>
                <w:rFonts w:ascii="Times New Roman" w:hAnsi="Times New Roman" w:cs="Times New Roman"/>
                <w:sz w:val="28"/>
                <w:szCs w:val="28"/>
              </w:rPr>
            </w:pPr>
          </w:p>
        </w:tc>
        <w:tc>
          <w:tcPr>
            <w:tcW w:w="6071" w:type="dxa"/>
          </w:tcPr>
          <w:p w:rsidR="00AD7202" w:rsidRPr="00F14311" w:rsidRDefault="00AD7202" w:rsidP="00001346">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AD7202" w:rsidRPr="00F14311" w:rsidRDefault="00AD7202" w:rsidP="00001346">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AD7202" w:rsidRPr="00F14311" w:rsidRDefault="00AD7202" w:rsidP="00001346">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AD7202" w:rsidRPr="00F14311" w:rsidRDefault="00AD7202" w:rsidP="00001346">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AD7202" w:rsidRPr="00F14311" w:rsidRDefault="00AD7202" w:rsidP="00001346">
            <w:pPr>
              <w:spacing w:line="276" w:lineRule="auto"/>
              <w:jc w:val="both"/>
              <w:rPr>
                <w:rFonts w:ascii="Times New Roman" w:eastAsia="Times New Roman" w:hAnsi="Times New Roman" w:cs="Times New Roman"/>
                <w:sz w:val="28"/>
                <w:szCs w:val="28"/>
              </w:rPr>
            </w:pP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AD7202" w:rsidRPr="00F14311" w:rsidRDefault="00AD7202" w:rsidP="00001346">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AD7202" w:rsidRPr="00F14311" w:rsidRDefault="00AD7202" w:rsidP="00001346">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AD7202" w:rsidRPr="00F14311" w:rsidRDefault="00AD7202" w:rsidP="00001346">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AD7202" w:rsidRPr="00F14311" w:rsidRDefault="00AD7202" w:rsidP="00001346">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AD7202" w:rsidRPr="00F14311" w:rsidRDefault="00AD7202" w:rsidP="00001346">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AD7202" w:rsidRPr="00F14311" w:rsidRDefault="00AD7202" w:rsidP="00001346">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AD7202" w:rsidRPr="00F14311" w:rsidRDefault="00AD7202" w:rsidP="00001346">
            <w:pPr>
              <w:spacing w:line="276" w:lineRule="auto"/>
              <w:rPr>
                <w:rFonts w:ascii="Times New Roman" w:hAnsi="Times New Roman" w:cs="Times New Roman"/>
                <w:b/>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lang w:val="vi-VN"/>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tc>
      </w:tr>
      <w:tr w:rsidR="00AD7202" w:rsidRPr="00F14311" w:rsidTr="00001346">
        <w:tc>
          <w:tcPr>
            <w:tcW w:w="1159" w:type="dxa"/>
          </w:tcPr>
          <w:p w:rsidR="00AD7202" w:rsidRPr="00F14311" w:rsidRDefault="00AD7202" w:rsidP="00001346">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rPr>
            </w:pPr>
          </w:p>
        </w:tc>
        <w:tc>
          <w:tcPr>
            <w:tcW w:w="6071" w:type="dxa"/>
          </w:tcPr>
          <w:p w:rsidR="00AD7202" w:rsidRPr="00F14311" w:rsidRDefault="00AD7202" w:rsidP="00001346">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cho HS chia sẻ tình cảm, lòng biết ơn của em đối với thầy, cô giáo qua những việc làm sau: </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-Trưng bày sản phẩm vào “Góc tri </w:t>
            </w:r>
            <w:proofErr w:type="gramStart"/>
            <w:r w:rsidRPr="00F14311">
              <w:rPr>
                <w:rFonts w:ascii="Times New Roman" w:hAnsi="Times New Roman" w:cs="Times New Roman"/>
                <w:sz w:val="28"/>
                <w:szCs w:val="28"/>
              </w:rPr>
              <w:t>ân</w:t>
            </w:r>
            <w:proofErr w:type="gramEnd"/>
            <w:r w:rsidRPr="00F14311">
              <w:rPr>
                <w:rFonts w:ascii="Times New Roman" w:hAnsi="Times New Roman" w:cs="Times New Roman"/>
                <w:sz w:val="28"/>
                <w:szCs w:val="28"/>
              </w:rPr>
              <w:t>” thầy, cô giáo. Mời 1 số HS có sản phẩm đẹp, ý nghĩa giới thiệu sản phẩm và nói lên cảm xúc của bản thân khi làm sản phẩm</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-Chia sẻ những tình cảm của bản thân đối với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-Bình chọn những sản phẩm đẹp, có ý nghĩa, giàu cảm xúc để trưng bày </w:t>
            </w:r>
          </w:p>
        </w:tc>
        <w:tc>
          <w:tcPr>
            <w:tcW w:w="2646" w:type="dxa"/>
          </w:tcPr>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thực hiện, theo dõi,  bình chọn</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chia sẻ, lắng nghe, nhận xét</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tc>
      </w:tr>
      <w:tr w:rsidR="00AD7202" w:rsidRPr="00F14311" w:rsidTr="00001346">
        <w:tc>
          <w:tcPr>
            <w:tcW w:w="1159" w:type="dxa"/>
          </w:tcPr>
          <w:p w:rsidR="00AD7202" w:rsidRPr="00F14311" w:rsidRDefault="00AD7202" w:rsidP="00001346">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lang w:val="vi-VN"/>
              </w:rPr>
            </w:pPr>
          </w:p>
          <w:p w:rsidR="00AD7202" w:rsidRPr="00F14311" w:rsidRDefault="00AD7202" w:rsidP="00001346">
            <w:pPr>
              <w:tabs>
                <w:tab w:val="left" w:pos="885"/>
              </w:tabs>
              <w:spacing w:line="276" w:lineRule="auto"/>
              <w:rPr>
                <w:rFonts w:ascii="Times New Roman" w:hAnsi="Times New Roman" w:cs="Times New Roman"/>
                <w:sz w:val="28"/>
                <w:szCs w:val="28"/>
              </w:rPr>
            </w:pPr>
          </w:p>
          <w:p w:rsidR="00AD7202" w:rsidRPr="00F14311" w:rsidRDefault="00AD7202" w:rsidP="00001346">
            <w:pPr>
              <w:tabs>
                <w:tab w:val="left" w:pos="885"/>
              </w:tabs>
              <w:spacing w:line="276" w:lineRule="auto"/>
              <w:rPr>
                <w:rFonts w:ascii="Times New Roman" w:hAnsi="Times New Roman" w:cs="Times New Roman"/>
                <w:sz w:val="28"/>
                <w:szCs w:val="28"/>
              </w:rPr>
            </w:pPr>
          </w:p>
          <w:p w:rsidR="00AD7202" w:rsidRPr="00F14311" w:rsidRDefault="00AD7202" w:rsidP="00001346">
            <w:pPr>
              <w:tabs>
                <w:tab w:val="left" w:pos="885"/>
              </w:tabs>
              <w:spacing w:line="276" w:lineRule="auto"/>
              <w:rPr>
                <w:rFonts w:ascii="Times New Roman" w:hAnsi="Times New Roman" w:cs="Times New Roman"/>
                <w:sz w:val="28"/>
                <w:szCs w:val="28"/>
              </w:rPr>
            </w:pPr>
          </w:p>
          <w:p w:rsidR="00AD7202" w:rsidRPr="00F14311" w:rsidRDefault="00AD7202" w:rsidP="00001346">
            <w:pPr>
              <w:tabs>
                <w:tab w:val="left" w:pos="885"/>
              </w:tabs>
              <w:spacing w:line="276" w:lineRule="auto"/>
              <w:rPr>
                <w:rFonts w:ascii="Times New Roman" w:hAnsi="Times New Roman" w:cs="Times New Roman"/>
                <w:sz w:val="28"/>
                <w:szCs w:val="28"/>
              </w:rPr>
            </w:pPr>
          </w:p>
          <w:p w:rsidR="00AD7202" w:rsidRPr="00F14311" w:rsidRDefault="00AD7202" w:rsidP="00001346">
            <w:pPr>
              <w:tabs>
                <w:tab w:val="left" w:pos="885"/>
              </w:tabs>
              <w:spacing w:line="276" w:lineRule="auto"/>
              <w:rPr>
                <w:rFonts w:ascii="Times New Roman" w:hAnsi="Times New Roman" w:cs="Times New Roman"/>
                <w:sz w:val="28"/>
                <w:szCs w:val="28"/>
              </w:rPr>
            </w:pPr>
          </w:p>
        </w:tc>
        <w:tc>
          <w:tcPr>
            <w:tcW w:w="6071" w:type="dxa"/>
          </w:tcPr>
          <w:p w:rsidR="00AD7202" w:rsidRPr="00F14311" w:rsidRDefault="00AD7202" w:rsidP="00001346">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AD7202" w:rsidRPr="00F14311" w:rsidRDefault="00AD7202" w:rsidP="00AD7202">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theo các mức độ dưới dây:</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các yêu cầu sau:</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+Biết được công lao của thầy cô giáo</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+Biết được những việc cần làm để thể hiện lòng biết ơn và kính yêu thầy cô</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trên nhưng chưa thường xuyên</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Chưa thực hiện được đầy đủ các yêu cầu trên, chưa thể hiện rõ, chưa thường xuyên </w:t>
            </w:r>
          </w:p>
          <w:p w:rsidR="00AD7202" w:rsidRPr="00F14311" w:rsidRDefault="00AD7202" w:rsidP="00001346">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sau:</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+Có biết thể hiện thái độ thân thiện, kính yêu thầy cô hay không</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+Thái độ tham gia hoạt động có tích cực, tự giác, hợp tác, trách nhiệm,… hay không</w:t>
            </w:r>
          </w:p>
          <w:p w:rsidR="00AD7202" w:rsidRPr="00F14311" w:rsidRDefault="00AD7202" w:rsidP="00001346">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AD7202" w:rsidRPr="00F14311" w:rsidRDefault="00AD7202" w:rsidP="00001346">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dựa vào quan sát, tự đánh giá của từng cá nhân và đánh giá của các tổ/nhóm để đưa ra nhận xét, </w:t>
            </w:r>
            <w:r w:rsidRPr="00F14311">
              <w:rPr>
                <w:rFonts w:ascii="Times New Roman" w:hAnsi="Times New Roman" w:cs="Times New Roman"/>
                <w:sz w:val="28"/>
                <w:szCs w:val="28"/>
              </w:rPr>
              <w:lastRenderedPageBreak/>
              <w:t>đánh giá chung</w:t>
            </w:r>
          </w:p>
        </w:tc>
        <w:tc>
          <w:tcPr>
            <w:tcW w:w="2646" w:type="dxa"/>
          </w:tcPr>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AD7202" w:rsidRPr="00F14311" w:rsidRDefault="00AD7202" w:rsidP="00001346">
            <w:pPr>
              <w:spacing w:line="276" w:lineRule="auto"/>
              <w:rPr>
                <w:rFonts w:ascii="Times New Roman" w:hAnsi="Times New Roman" w:cs="Times New Roman"/>
                <w:sz w:val="28"/>
                <w:szCs w:val="28"/>
              </w:rPr>
            </w:pPr>
          </w:p>
        </w:tc>
      </w:tr>
      <w:tr w:rsidR="00AD7202" w:rsidRPr="00F14311" w:rsidTr="00001346">
        <w:tc>
          <w:tcPr>
            <w:tcW w:w="1159" w:type="dxa"/>
          </w:tcPr>
          <w:p w:rsidR="00AD7202" w:rsidRPr="00F14311" w:rsidRDefault="00AD7202" w:rsidP="00001346">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AD7202" w:rsidRPr="00F14311" w:rsidRDefault="00AD7202" w:rsidP="00001346">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AD7202" w:rsidRPr="00F14311" w:rsidRDefault="00AD7202" w:rsidP="00001346">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AD7202" w:rsidRPr="00F14311" w:rsidRDefault="00AD7202" w:rsidP="00001346">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p>
          <w:p w:rsidR="00AD7202" w:rsidRPr="00F14311" w:rsidRDefault="00AD7202" w:rsidP="00001346">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AD7202" w:rsidRPr="00F14311" w:rsidRDefault="00AD7202" w:rsidP="00AD7202">
      <w:pPr>
        <w:tabs>
          <w:tab w:val="right" w:leader="dot" w:pos="9214"/>
        </w:tabs>
        <w:spacing w:after="0"/>
        <w:rPr>
          <w:rFonts w:ascii="Times New Roman" w:hAnsi="Times New Roman" w:cs="Times New Roman"/>
          <w:b/>
          <w:sz w:val="28"/>
          <w:szCs w:val="28"/>
        </w:rPr>
      </w:pPr>
    </w:p>
    <w:p w:rsidR="00AD7202" w:rsidRDefault="00AD7202" w:rsidP="00AD7202">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tiết dạy:</w:t>
      </w:r>
      <w:bookmarkStart w:id="0" w:name="_GoBack"/>
      <w:bookmarkEnd w:id="0"/>
    </w:p>
    <w:p w:rsidR="00AD7202" w:rsidRPr="00F14311" w:rsidRDefault="00AD7202" w:rsidP="00AD720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 xml:space="preserve"> </w:t>
      </w:r>
      <w:r w:rsidRPr="00F14311">
        <w:rPr>
          <w:rFonts w:ascii="Times New Roman" w:hAnsi="Times New Roman" w:cs="Times New Roman"/>
          <w:b/>
          <w:sz w:val="28"/>
          <w:szCs w:val="28"/>
        </w:rPr>
        <w:tab/>
      </w:r>
    </w:p>
    <w:p w:rsidR="00AD7202" w:rsidRPr="00F14311" w:rsidRDefault="00AD7202" w:rsidP="00AD720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AD7202" w:rsidRPr="00F14311" w:rsidRDefault="00AD7202" w:rsidP="00AD720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AD7202" w:rsidRPr="00F14311" w:rsidRDefault="00AD7202" w:rsidP="00AD720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AD7202" w:rsidRDefault="00B03A77" w:rsidP="00AD7202">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AD7202"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B5C11"/>
    <w:multiLevelType w:val="hybridMultilevel"/>
    <w:tmpl w:val="332A4C2C"/>
    <w:lvl w:ilvl="0" w:tplc="74CAD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D7202"/>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AD720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2023-11-12T12:25:00Z</dcterms:created>
  <dcterms:modified xsi:type="dcterms:W3CDTF">2023-11-12T12:25:00Z</dcterms:modified>
</cp:coreProperties>
</file>